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7BF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Perkasie Borough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Planning Commission Meeting</w:t>
      </w:r>
    </w:p>
    <w:p w:rsidR="00177DEA" w:rsidRPr="00177DEA" w:rsidRDefault="004E3624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January 25, 2023</w:t>
      </w: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177DEA">
        <w:rPr>
          <w:rFonts w:ascii="Arial" w:hAnsi="Arial" w:cs="Arial"/>
          <w:b/>
          <w:sz w:val="36"/>
          <w:szCs w:val="36"/>
        </w:rPr>
        <w:t>AGENDA</w:t>
      </w:r>
    </w:p>
    <w:p w:rsid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177DEA" w:rsidRDefault="00177DEA" w:rsidP="00177DE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77DEA" w:rsidRPr="00D507C7" w:rsidRDefault="00177DEA" w:rsidP="00177DEA">
      <w:pPr>
        <w:pStyle w:val="NoSpacing"/>
        <w:rPr>
          <w:rFonts w:cstheme="minorHAnsi"/>
          <w:b/>
          <w:sz w:val="32"/>
          <w:szCs w:val="32"/>
        </w:rPr>
      </w:pP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Meeting Convenes – 7:00 PM- Public Meeting Room</w:t>
      </w:r>
    </w:p>
    <w:p w:rsidR="00177DEA" w:rsidRPr="00D507C7" w:rsidRDefault="00177DEA" w:rsidP="00C0254F">
      <w:pPr>
        <w:pStyle w:val="NoSpacing"/>
        <w:ind w:left="360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Pledge of Allegiance</w:t>
      </w:r>
    </w:p>
    <w:p w:rsidR="00177DEA" w:rsidRPr="00D507C7" w:rsidRDefault="00177DEA" w:rsidP="00C0254F">
      <w:pPr>
        <w:pStyle w:val="NoSpacing"/>
        <w:jc w:val="both"/>
        <w:rPr>
          <w:rFonts w:cstheme="minorHAnsi"/>
          <w:sz w:val="28"/>
          <w:szCs w:val="28"/>
        </w:rPr>
      </w:pP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Public Forum</w:t>
      </w:r>
    </w:p>
    <w:p w:rsidR="00CD29E2" w:rsidRDefault="00CD29E2" w:rsidP="00C0254F">
      <w:pPr>
        <w:pStyle w:val="ListParagraph"/>
        <w:jc w:val="both"/>
        <w:rPr>
          <w:rFonts w:cstheme="minorHAnsi"/>
          <w:sz w:val="28"/>
          <w:szCs w:val="28"/>
        </w:rPr>
      </w:pPr>
    </w:p>
    <w:p w:rsidR="00CD29E2" w:rsidRPr="00CD29E2" w:rsidRDefault="00CD29E2" w:rsidP="00C0254F">
      <w:pPr>
        <w:pStyle w:val="ListParagraph"/>
        <w:numPr>
          <w:ilvl w:val="0"/>
          <w:numId w:val="1"/>
        </w:numPr>
        <w:ind w:left="72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Approval of Minutes</w:t>
      </w:r>
      <w:r w:rsidR="00B66EB1">
        <w:rPr>
          <w:rFonts w:cstheme="minorHAnsi"/>
          <w:sz w:val="28"/>
          <w:szCs w:val="28"/>
        </w:rPr>
        <w:t xml:space="preserve"> from </w:t>
      </w:r>
      <w:r w:rsidR="004E3624">
        <w:rPr>
          <w:rFonts w:cstheme="minorHAnsi"/>
          <w:sz w:val="28"/>
          <w:szCs w:val="28"/>
        </w:rPr>
        <w:t>October</w:t>
      </w:r>
      <w:r w:rsidR="00FD6FB9">
        <w:rPr>
          <w:rFonts w:cstheme="minorHAnsi"/>
          <w:sz w:val="28"/>
          <w:szCs w:val="28"/>
        </w:rPr>
        <w:t xml:space="preserve"> 2</w:t>
      </w:r>
      <w:r w:rsidR="004E3624">
        <w:rPr>
          <w:rFonts w:cstheme="minorHAnsi"/>
          <w:sz w:val="28"/>
          <w:szCs w:val="28"/>
        </w:rPr>
        <w:t>6</w:t>
      </w:r>
      <w:r w:rsidR="00C45C35">
        <w:rPr>
          <w:rFonts w:cstheme="minorHAnsi"/>
          <w:sz w:val="28"/>
          <w:szCs w:val="28"/>
        </w:rPr>
        <w:t>, 2022</w:t>
      </w:r>
    </w:p>
    <w:p w:rsidR="00177DEA" w:rsidRPr="00D507C7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Old Business</w:t>
      </w:r>
    </w:p>
    <w:p w:rsidR="00C0254F" w:rsidRDefault="00836281" w:rsidP="00C0254F">
      <w:pPr>
        <w:pStyle w:val="NoSpacing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177DEA" w:rsidRDefault="00177DEA" w:rsidP="00C0254F">
      <w:pPr>
        <w:pStyle w:val="NoSpacing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New Business</w:t>
      </w:r>
    </w:p>
    <w:p w:rsidR="001731A7" w:rsidRDefault="000C0E54" w:rsidP="00FD6FB9">
      <w:pPr>
        <w:pStyle w:val="NoSpacing"/>
        <w:ind w:left="81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4E3624">
        <w:rPr>
          <w:rFonts w:cstheme="minorHAnsi"/>
          <w:sz w:val="28"/>
          <w:szCs w:val="28"/>
        </w:rPr>
        <w:t>Green Ridge Estates West</w:t>
      </w:r>
    </w:p>
    <w:p w:rsidR="00177DEA" w:rsidRPr="00836281" w:rsidRDefault="00C0254F" w:rsidP="00836281">
      <w:pPr>
        <w:pStyle w:val="NoSpacing"/>
        <w:ind w:left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</w:t>
      </w:r>
      <w:r w:rsidR="00177DEA" w:rsidRPr="00D507C7">
        <w:rPr>
          <w:rFonts w:cstheme="minorHAnsi"/>
          <w:sz w:val="28"/>
          <w:szCs w:val="28"/>
        </w:rPr>
        <w:t>Other Business</w:t>
      </w:r>
    </w:p>
    <w:p w:rsidR="00836281" w:rsidRDefault="0061546D" w:rsidP="00836281">
      <w:pPr>
        <w:pStyle w:val="NoSpacing"/>
        <w:ind w:left="36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4E3624">
        <w:rPr>
          <w:rFonts w:cstheme="minorHAnsi"/>
          <w:sz w:val="28"/>
          <w:szCs w:val="28"/>
        </w:rPr>
        <w:t xml:space="preserve">Re- Organization </w:t>
      </w:r>
    </w:p>
    <w:p w:rsidR="004E3624" w:rsidRDefault="004E3624" w:rsidP="004E3624">
      <w:pPr>
        <w:pStyle w:val="NoSpacing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Chairperson</w:t>
      </w:r>
    </w:p>
    <w:p w:rsidR="004E3624" w:rsidRDefault="004E3624" w:rsidP="004E3624">
      <w:pPr>
        <w:pStyle w:val="NoSpacing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Vice Chairperson</w:t>
      </w:r>
    </w:p>
    <w:p w:rsidR="004E3624" w:rsidRDefault="004E3624" w:rsidP="004E3624">
      <w:pPr>
        <w:pStyle w:val="NoSpacing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Secretary</w:t>
      </w:r>
    </w:p>
    <w:p w:rsidR="00177DEA" w:rsidRPr="00D507C7" w:rsidRDefault="00177DEA" w:rsidP="00836281">
      <w:pPr>
        <w:pStyle w:val="NoSpacing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D507C7">
        <w:rPr>
          <w:rFonts w:cstheme="minorHAnsi"/>
          <w:sz w:val="28"/>
          <w:szCs w:val="28"/>
        </w:rPr>
        <w:t>Adjournment</w:t>
      </w:r>
      <w:bookmarkStart w:id="0" w:name="_GoBack"/>
      <w:bookmarkEnd w:id="0"/>
    </w:p>
    <w:sectPr w:rsidR="00177DEA" w:rsidRPr="00D50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A4A" w:rsidRDefault="00C65A4A" w:rsidP="00C65A4A">
      <w:pPr>
        <w:spacing w:after="0" w:line="240" w:lineRule="auto"/>
      </w:pPr>
      <w:r>
        <w:separator/>
      </w:r>
    </w:p>
  </w:endnote>
  <w:end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A4A" w:rsidRDefault="00C65A4A" w:rsidP="00C65A4A">
      <w:pPr>
        <w:spacing w:after="0" w:line="240" w:lineRule="auto"/>
      </w:pPr>
      <w:r>
        <w:separator/>
      </w:r>
    </w:p>
  </w:footnote>
  <w:footnote w:type="continuationSeparator" w:id="0">
    <w:p w:rsidR="00C65A4A" w:rsidRDefault="00C65A4A" w:rsidP="00C6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A4A" w:rsidRDefault="00C6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3792"/>
    <w:multiLevelType w:val="hybridMultilevel"/>
    <w:tmpl w:val="817CDCDA"/>
    <w:lvl w:ilvl="0" w:tplc="12D6F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86227AE"/>
    <w:multiLevelType w:val="hybridMultilevel"/>
    <w:tmpl w:val="27AEBB0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1520"/>
    <w:multiLevelType w:val="hybridMultilevel"/>
    <w:tmpl w:val="26E0B840"/>
    <w:lvl w:ilvl="0" w:tplc="5412B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040935"/>
    <w:multiLevelType w:val="hybridMultilevel"/>
    <w:tmpl w:val="08089270"/>
    <w:lvl w:ilvl="0" w:tplc="0D502BEA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835698C"/>
    <w:multiLevelType w:val="hybridMultilevel"/>
    <w:tmpl w:val="3BA6ACC6"/>
    <w:lvl w:ilvl="0" w:tplc="1F7C1A38">
      <w:start w:val="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D237127"/>
    <w:multiLevelType w:val="hybridMultilevel"/>
    <w:tmpl w:val="793EA71C"/>
    <w:lvl w:ilvl="0" w:tplc="DAAA5A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EA"/>
    <w:rsid w:val="0000485C"/>
    <w:rsid w:val="0001638D"/>
    <w:rsid w:val="000778BB"/>
    <w:rsid w:val="000B62B1"/>
    <w:rsid w:val="000C0E54"/>
    <w:rsid w:val="000C5ADC"/>
    <w:rsid w:val="000F1041"/>
    <w:rsid w:val="000F32EC"/>
    <w:rsid w:val="00134A21"/>
    <w:rsid w:val="001723D8"/>
    <w:rsid w:val="001731A7"/>
    <w:rsid w:val="00177DEA"/>
    <w:rsid w:val="001C2A31"/>
    <w:rsid w:val="00242461"/>
    <w:rsid w:val="00243D35"/>
    <w:rsid w:val="002941C2"/>
    <w:rsid w:val="002B4CC0"/>
    <w:rsid w:val="002D7418"/>
    <w:rsid w:val="00376673"/>
    <w:rsid w:val="00445B94"/>
    <w:rsid w:val="004D6773"/>
    <w:rsid w:val="004E3624"/>
    <w:rsid w:val="00515DCB"/>
    <w:rsid w:val="00527FFA"/>
    <w:rsid w:val="005C615C"/>
    <w:rsid w:val="00604F37"/>
    <w:rsid w:val="0061546D"/>
    <w:rsid w:val="007F3DD9"/>
    <w:rsid w:val="00836281"/>
    <w:rsid w:val="00845C40"/>
    <w:rsid w:val="008D436B"/>
    <w:rsid w:val="008F3BDD"/>
    <w:rsid w:val="009451E6"/>
    <w:rsid w:val="009A595C"/>
    <w:rsid w:val="00A70F28"/>
    <w:rsid w:val="00A8089D"/>
    <w:rsid w:val="00A8215D"/>
    <w:rsid w:val="00AC7F10"/>
    <w:rsid w:val="00B66EB1"/>
    <w:rsid w:val="00B86607"/>
    <w:rsid w:val="00BA101F"/>
    <w:rsid w:val="00C0254F"/>
    <w:rsid w:val="00C45C35"/>
    <w:rsid w:val="00C6409C"/>
    <w:rsid w:val="00C65A4A"/>
    <w:rsid w:val="00CD29E2"/>
    <w:rsid w:val="00D14951"/>
    <w:rsid w:val="00D465F3"/>
    <w:rsid w:val="00D46E45"/>
    <w:rsid w:val="00D507C7"/>
    <w:rsid w:val="00D5472B"/>
    <w:rsid w:val="00D87F4A"/>
    <w:rsid w:val="00DE2E66"/>
    <w:rsid w:val="00EA38CC"/>
    <w:rsid w:val="00EC6E87"/>
    <w:rsid w:val="00EE16C8"/>
    <w:rsid w:val="00EE2934"/>
    <w:rsid w:val="00EF72ED"/>
    <w:rsid w:val="00F73E60"/>
    <w:rsid w:val="00F8494C"/>
    <w:rsid w:val="00FB4944"/>
    <w:rsid w:val="00FC0D32"/>
    <w:rsid w:val="00FD6FB9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6AA77A7"/>
  <w15:docId w15:val="{03B5D773-3366-455F-8EB7-57C823B3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FFA"/>
  </w:style>
  <w:style w:type="paragraph" w:styleId="Heading3">
    <w:name w:val="heading 3"/>
    <w:basedOn w:val="Normal"/>
    <w:link w:val="Heading3Char"/>
    <w:uiPriority w:val="9"/>
    <w:qFormat/>
    <w:rsid w:val="00527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27F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7F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27FF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27FFA"/>
    <w:rPr>
      <w:b/>
      <w:bCs/>
    </w:rPr>
  </w:style>
  <w:style w:type="character" w:styleId="Emphasis">
    <w:name w:val="Emphasis"/>
    <w:basedOn w:val="DefaultParagraphFont"/>
    <w:uiPriority w:val="20"/>
    <w:qFormat/>
    <w:rsid w:val="00527FFA"/>
    <w:rPr>
      <w:i/>
      <w:iCs/>
    </w:rPr>
  </w:style>
  <w:style w:type="paragraph" w:styleId="NoSpacing">
    <w:name w:val="No Spacing"/>
    <w:uiPriority w:val="1"/>
    <w:qFormat/>
    <w:rsid w:val="00177D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7D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A4A"/>
  </w:style>
  <w:style w:type="paragraph" w:styleId="Footer">
    <w:name w:val="footer"/>
    <w:basedOn w:val="Normal"/>
    <w:link w:val="FooterChar"/>
    <w:uiPriority w:val="99"/>
    <w:unhideWhenUsed/>
    <w:rsid w:val="00C6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McTague</dc:creator>
  <cp:lastModifiedBy>Debbie Sergeant</cp:lastModifiedBy>
  <cp:revision>2</cp:revision>
  <cp:lastPrinted>2022-09-15T19:00:00Z</cp:lastPrinted>
  <dcterms:created xsi:type="dcterms:W3CDTF">2023-01-13T15:21:00Z</dcterms:created>
  <dcterms:modified xsi:type="dcterms:W3CDTF">2023-01-13T15:21:00Z</dcterms:modified>
</cp:coreProperties>
</file>